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CF93AB2" w:rsidR="00BB119C" w:rsidRPr="00BB119C" w:rsidRDefault="003C587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C5875">
        <w:rPr>
          <w:rFonts w:ascii="Times New Roman" w:eastAsia="標楷體" w:hAnsi="Times New Roman" w:cs="Times New Roman" w:hint="eastAsia"/>
          <w:color w:val="212529"/>
          <w:kern w:val="0"/>
          <w:sz w:val="40"/>
          <w:szCs w:val="32"/>
        </w:rPr>
        <w:t xml:space="preserve">115 </w:t>
      </w:r>
      <w:r w:rsidRPr="003C5875">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AA02D6" w:rsidRPr="00AA02D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A0EAF">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6C73D8F" w14:textId="41414581" w:rsidR="0081241E" w:rsidRDefault="00A96C3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A96C32">
        <w:rPr>
          <w:rFonts w:ascii="Times New Roman" w:eastAsia="標楷體" w:hAnsi="Times New Roman" w:cs="Times New Roman"/>
          <w:color w:val="212529"/>
          <w:kern w:val="0"/>
          <w:sz w:val="40"/>
          <w:szCs w:val="32"/>
        </w:rPr>
        <w:t>Temi Watan</w:t>
      </w:r>
    </w:p>
    <w:p w14:paraId="4C655BDF" w14:textId="77777777" w:rsidR="00036AB1" w:rsidRPr="00DC64F9" w:rsidRDefault="00036AB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20D7DEB7" w14:textId="77777777" w:rsidR="00A96C32" w:rsidRPr="00A96C32" w:rsidRDefault="00A96C32" w:rsidP="00A96C32">
      <w:pPr>
        <w:spacing w:line="720" w:lineRule="exact"/>
        <w:ind w:firstLineChars="200" w:firstLine="640"/>
        <w:rPr>
          <w:rFonts w:ascii="Times New Roman" w:eastAsia="新細明體" w:hAnsi="Times New Roman" w:cs="Times New Roman"/>
          <w:color w:val="212529"/>
          <w:kern w:val="0"/>
          <w:sz w:val="32"/>
          <w:szCs w:val="32"/>
        </w:rPr>
      </w:pPr>
      <w:r w:rsidRPr="00A96C32">
        <w:rPr>
          <w:rFonts w:ascii="Times New Roman" w:eastAsia="新細明體" w:hAnsi="Times New Roman" w:cs="Times New Roman"/>
          <w:color w:val="212529"/>
          <w:kern w:val="0"/>
          <w:sz w:val="32"/>
          <w:szCs w:val="32"/>
        </w:rPr>
        <w:t>cel ki kutux ka ule’ kanel alang, maspat ingkaralan ni. cel lunpuw patas papasba’an ci ke’ na. inuw rali’ ga, as nak pasi’usa ci insa’ ka nabkis, ungat ka samamalux maki’ morow i alen, as ki ka yuna kani matabuk ka mani ka ita.</w:t>
      </w:r>
    </w:p>
    <w:p w14:paraId="1487E8BA" w14:textId="77777777" w:rsidR="00A96C32" w:rsidRPr="00A96C32" w:rsidRDefault="00A96C32" w:rsidP="00A96C32">
      <w:pPr>
        <w:spacing w:line="720" w:lineRule="exact"/>
        <w:ind w:firstLineChars="200" w:firstLine="640"/>
        <w:rPr>
          <w:rFonts w:ascii="Times New Roman" w:eastAsia="新細明體" w:hAnsi="Times New Roman" w:cs="Times New Roman"/>
          <w:color w:val="212529"/>
          <w:kern w:val="0"/>
          <w:sz w:val="32"/>
          <w:szCs w:val="32"/>
        </w:rPr>
      </w:pPr>
      <w:r w:rsidRPr="00A96C32">
        <w:rPr>
          <w:rFonts w:ascii="Times New Roman" w:eastAsia="新細明體" w:hAnsi="Times New Roman" w:cs="Times New Roman"/>
          <w:color w:val="212529"/>
          <w:kern w:val="0"/>
          <w:sz w:val="32"/>
          <w:szCs w:val="32"/>
        </w:rPr>
        <w:t>moka sunananak sun Temi hani ga, ini’ rahrasi’ nanahi’ na nabkis ni ka hiya, ga, ba’ nak malahan ci babingun morow ka hiya. payux ka sinnanan ni ka yaya ni, hiya ka mamaha sunan cika sinnanan, tagit ungat nani’un na ka bibiy, mapanga’ ci kagiri’ maskakiy nanu Kulungun kumit ci ragu’ labang ka Temi, ananak tuhya pakakayan, ini kasa’ amol ka hiya. umaba’ matabuk ka isa’ naka yaya ma ka linlungan ni, ma’as rumuw ci nabkis ka hiya uri. maku’ nak pa’asun matox na ka nabkis ni.</w:t>
      </w:r>
    </w:p>
    <w:p w14:paraId="3CF7DDAB" w14:textId="77777777" w:rsidR="00A96C32" w:rsidRPr="00A96C32" w:rsidRDefault="00A96C32" w:rsidP="00A96C32">
      <w:pPr>
        <w:spacing w:line="720" w:lineRule="exact"/>
        <w:ind w:firstLineChars="200" w:firstLine="640"/>
        <w:rPr>
          <w:rFonts w:ascii="Times New Roman" w:eastAsia="新細明體" w:hAnsi="Times New Roman" w:cs="Times New Roman"/>
          <w:color w:val="212529"/>
          <w:kern w:val="0"/>
          <w:sz w:val="32"/>
          <w:szCs w:val="32"/>
        </w:rPr>
      </w:pPr>
      <w:r w:rsidRPr="00A96C32">
        <w:rPr>
          <w:rFonts w:ascii="Times New Roman" w:eastAsia="新細明體" w:hAnsi="Times New Roman" w:cs="Times New Roman"/>
          <w:color w:val="212529"/>
          <w:kern w:val="0"/>
          <w:sz w:val="32"/>
          <w:szCs w:val="32"/>
        </w:rPr>
        <w:t>ini kahaprow ka hi’ na ka yaya ni, inoh ni mumarah ga, yuna mawit matataman tintaman ki. kumaral maha:kinpahrow lunpuw ci patas kay. ki ini pintana ka isa’ mamu’ ma. ananak yuna kani,umihul nak musa sunsul mumarah atu’ karirex ka yaya ni.</w:t>
      </w:r>
    </w:p>
    <w:p w14:paraId="0BFFC882" w14:textId="77777777" w:rsidR="00A96C32" w:rsidRPr="00A96C32" w:rsidRDefault="00A96C32" w:rsidP="00A96C32">
      <w:pPr>
        <w:spacing w:line="720" w:lineRule="exact"/>
        <w:ind w:firstLineChars="200" w:firstLine="640"/>
        <w:rPr>
          <w:rFonts w:ascii="Times New Roman" w:eastAsia="新細明體" w:hAnsi="Times New Roman" w:cs="Times New Roman"/>
          <w:color w:val="212529"/>
          <w:kern w:val="0"/>
          <w:sz w:val="32"/>
          <w:szCs w:val="32"/>
        </w:rPr>
      </w:pPr>
      <w:r w:rsidRPr="00A96C32">
        <w:rPr>
          <w:rFonts w:ascii="Times New Roman" w:eastAsia="新細明體" w:hAnsi="Times New Roman" w:cs="Times New Roman"/>
          <w:color w:val="212529"/>
          <w:kern w:val="0"/>
          <w:sz w:val="32"/>
          <w:szCs w:val="32"/>
        </w:rPr>
        <w:t xml:space="preserve">tutux rex, musa’ salahaw morow ni yata i Taycyu, payux ka baling patanosan naha, maku’ nak ma’as minkuh matox ci tu’uy pinkakayan naha, </w:t>
      </w:r>
      <w:r w:rsidRPr="00A96C32">
        <w:rPr>
          <w:rFonts w:ascii="Times New Roman" w:eastAsia="新細明體" w:hAnsi="Times New Roman" w:cs="Times New Roman"/>
          <w:color w:val="212529"/>
          <w:kern w:val="0"/>
          <w:sz w:val="32"/>
          <w:szCs w:val="32"/>
        </w:rPr>
        <w:t>kumaral ka yaya luri’ maha:Mi, minluw su musa lunpuw patas ka’alang ga, kani ka tu’uy su karirex ma. passaring ci kaca la ga, sunraha carung musa lunpuuw patas ka’alng ka Temi la.</w:t>
      </w:r>
    </w:p>
    <w:p w14:paraId="6EBBDF77" w14:textId="77777777" w:rsidR="00A96C32" w:rsidRPr="00A96C32" w:rsidRDefault="00A96C32" w:rsidP="00A96C32">
      <w:pPr>
        <w:spacing w:line="720" w:lineRule="exact"/>
        <w:ind w:firstLineChars="200" w:firstLine="640"/>
        <w:rPr>
          <w:rFonts w:ascii="Times New Roman" w:eastAsia="新細明體" w:hAnsi="Times New Roman" w:cs="Times New Roman"/>
          <w:color w:val="212529"/>
          <w:kern w:val="0"/>
          <w:sz w:val="32"/>
          <w:szCs w:val="32"/>
        </w:rPr>
      </w:pPr>
      <w:r w:rsidRPr="00A96C32">
        <w:rPr>
          <w:rFonts w:ascii="Times New Roman" w:eastAsia="新細明體" w:hAnsi="Times New Roman" w:cs="Times New Roman"/>
          <w:color w:val="212529"/>
          <w:kern w:val="0"/>
          <w:sz w:val="32"/>
          <w:szCs w:val="32"/>
        </w:rPr>
        <w:t>as ni paceli’ linlungan ka ke’ ni yaya ni, happrow cunak lunpuw patas, magal cubay Sihan, ma’as ka nabkis morow. ga, ini katna’ na kinmuhal ka yaya ni, inikabuse’ insalan ni musinsi’ ga, ungat ka yaya ni la, wal rasun na kinmuhal la.</w:t>
      </w:r>
    </w:p>
    <w:p w14:paraId="3878D9EF" w14:textId="77777777" w:rsidR="00A96C32" w:rsidRPr="00A96C32" w:rsidRDefault="00A96C32" w:rsidP="00A96C32">
      <w:pPr>
        <w:spacing w:line="720" w:lineRule="exact"/>
        <w:ind w:firstLineChars="200" w:firstLine="640"/>
        <w:rPr>
          <w:rFonts w:ascii="Times New Roman" w:eastAsia="新細明體" w:hAnsi="Times New Roman" w:cs="Times New Roman"/>
          <w:color w:val="212529"/>
          <w:kern w:val="0"/>
          <w:sz w:val="32"/>
          <w:szCs w:val="32"/>
        </w:rPr>
      </w:pPr>
      <w:r w:rsidRPr="00A96C32">
        <w:rPr>
          <w:rFonts w:ascii="Times New Roman" w:eastAsia="新細明體" w:hAnsi="Times New Roman" w:cs="Times New Roman"/>
          <w:color w:val="212529"/>
          <w:kern w:val="0"/>
          <w:sz w:val="32"/>
          <w:szCs w:val="32"/>
        </w:rPr>
        <w:t>ungat ka yaya laga, hiya ka mpagalasuw cika suse’ ni la. lunlungun ni karirex ka kinramasan naka yaya ni, laha ci sinbili’ ni yaya ni. ini cubay kaguruw ka ke’ ni yaya ma. happrow nak lunpuw patas arat uri happrow nak mumarah ga, mani’ nak ci abuk pinnuh hinparagan ta, ini pasamamalu’ kelan na nani’un ka ci’uli’ maki’ babuw na raxal ma.</w:t>
      </w:r>
    </w:p>
    <w:p w14:paraId="0F4D697D" w14:textId="77777777" w:rsidR="00A96C32" w:rsidRPr="00A96C32" w:rsidRDefault="00A96C32" w:rsidP="00A96C32">
      <w:pPr>
        <w:spacing w:line="720" w:lineRule="exact"/>
        <w:ind w:firstLineChars="200" w:firstLine="640"/>
        <w:rPr>
          <w:rFonts w:ascii="Times New Roman" w:eastAsia="新細明體" w:hAnsi="Times New Roman" w:cs="Times New Roman"/>
          <w:color w:val="212529"/>
          <w:kern w:val="0"/>
          <w:sz w:val="32"/>
          <w:szCs w:val="32"/>
        </w:rPr>
      </w:pPr>
      <w:r w:rsidRPr="00A96C32">
        <w:rPr>
          <w:rFonts w:ascii="Times New Roman" w:eastAsia="新細明體" w:hAnsi="Times New Roman" w:cs="Times New Roman"/>
          <w:color w:val="212529"/>
          <w:kern w:val="0"/>
          <w:sz w:val="32"/>
          <w:szCs w:val="32"/>
        </w:rPr>
        <w:t>taxan ta ka nel maki’ alang hani’, ananak matabuk musa mumarah nanahi’ ana amol ka pamuhen naha, ini suti’ ci nani’un ka amutux, capangun ta ni mi ci abuk ka tabale’en ta ni gunlasuw.</w:t>
      </w:r>
    </w:p>
    <w:p w14:paraId="27D494B6" w14:textId="77777777" w:rsidR="00A96C32" w:rsidRPr="00A96C32" w:rsidRDefault="00A96C32" w:rsidP="00A96C32">
      <w:pPr>
        <w:spacing w:line="720" w:lineRule="exact"/>
        <w:rPr>
          <w:rFonts w:ascii="Times New Roman" w:eastAsia="新細明體" w:hAnsi="Times New Roman" w:cs="Times New Roman"/>
          <w:color w:val="212529"/>
          <w:kern w:val="0"/>
          <w:sz w:val="32"/>
          <w:szCs w:val="32"/>
        </w:rPr>
      </w:pPr>
      <w:r w:rsidRPr="00A96C32">
        <w:rPr>
          <w:rFonts w:ascii="Times New Roman" w:eastAsia="新細明體" w:hAnsi="Times New Roman" w:cs="Times New Roman"/>
          <w:color w:val="212529"/>
          <w:kern w:val="0"/>
          <w:sz w:val="32"/>
          <w:szCs w:val="32"/>
        </w:rPr>
        <w:t> </w:t>
      </w:r>
    </w:p>
    <w:p w14:paraId="0A40E2DE" w14:textId="77777777" w:rsidR="00510BD0" w:rsidRPr="009969B4" w:rsidRDefault="00510BD0" w:rsidP="00B67A3E">
      <w:pPr>
        <w:spacing w:line="720" w:lineRule="exact"/>
        <w:rPr>
          <w:rFonts w:ascii="Times New Roman" w:eastAsia="標楷體" w:hAnsi="Times New Roman" w:cs="Times New Roman"/>
        </w:rPr>
      </w:pPr>
    </w:p>
    <w:p w14:paraId="38AEC8FD" w14:textId="108D6DCC" w:rsidR="00510BD0" w:rsidRPr="00510BD0" w:rsidRDefault="00510BD0" w:rsidP="00B67A3E">
      <w:pPr>
        <w:spacing w:line="720" w:lineRule="exact"/>
        <w:rPr>
          <w:rFonts w:ascii="Times New Roman" w:eastAsia="標楷體" w:hAnsi="Times New Roman" w:cs="Times New Roman"/>
        </w:rPr>
        <w:sectPr w:rsidR="00510BD0" w:rsidRPr="00510BD0" w:rsidSect="00F67523">
          <w:type w:val="continuous"/>
          <w:pgSz w:w="23811" w:h="16838" w:orient="landscape" w:code="8"/>
          <w:pgMar w:top="1134" w:right="1474" w:bottom="1134" w:left="1474" w:header="851" w:footer="992" w:gutter="0"/>
          <w:cols w:num="2" w:space="1201"/>
          <w:docGrid w:type="lines" w:linePitch="360"/>
        </w:sectPr>
      </w:pPr>
    </w:p>
    <w:p w14:paraId="24615679" w14:textId="669D385E" w:rsidR="00BB119C" w:rsidRPr="00073B89" w:rsidRDefault="003C5875"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C5875">
        <w:rPr>
          <w:rFonts w:ascii="Times New Roman" w:eastAsia="標楷體" w:hAnsi="Times New Roman" w:cs="Times New Roman" w:hint="eastAsia"/>
          <w:color w:val="212529"/>
          <w:kern w:val="0"/>
          <w:sz w:val="40"/>
          <w:szCs w:val="32"/>
        </w:rPr>
        <w:lastRenderedPageBreak/>
        <w:t xml:space="preserve">115 </w:t>
      </w:r>
      <w:r w:rsidRPr="003C5875">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AA02D6" w:rsidRPr="00AA02D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A0EAF">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7170D6FA" w:rsidR="00012320" w:rsidRDefault="00A96C32"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A96C32">
        <w:rPr>
          <w:rFonts w:ascii="Times New Roman" w:eastAsia="標楷體" w:hAnsi="Times New Roman" w:cs="Times New Roman"/>
          <w:color w:val="212529"/>
          <w:kern w:val="0"/>
          <w:sz w:val="40"/>
          <w:szCs w:val="40"/>
        </w:rPr>
        <w:t>部落的小女孩</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C496155" w14:textId="77777777" w:rsidR="00A96C32" w:rsidRPr="00A96C32" w:rsidRDefault="00A96C32" w:rsidP="00A96C3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96C32">
        <w:rPr>
          <w:rFonts w:ascii="標楷體" w:eastAsia="標楷體" w:hAnsi="標楷體" w:cs="Times New Roman"/>
          <w:color w:val="212529"/>
          <w:kern w:val="0"/>
          <w:sz w:val="32"/>
          <w:szCs w:val="32"/>
        </w:rPr>
        <w:t>從前的老人家在田裡工作，家事、家禽都是唸小學的小女孩在照料。每次媽媽工作回來癱在椅子上時，就會語重心長地激勵孩子們用功讀書。有天，一家人到阿姨家作客，經過一個又一個的隧道，媽媽說這是到外地讀書的必經之路。經過苦讀如願考上師範，那條路成為她回家必經的道路，媽媽後來不敵病魔，她接下了母職幫忙照顧弟妹。</w:t>
      </w:r>
    </w:p>
    <w:p w14:paraId="6627C28F" w14:textId="77777777" w:rsidR="00A96C32" w:rsidRPr="00A96C32" w:rsidRDefault="00A96C32" w:rsidP="00A96C3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96C32">
        <w:rPr>
          <w:rFonts w:ascii="標楷體" w:eastAsia="標楷體" w:hAnsi="標楷體" w:cs="Times New Roman"/>
          <w:color w:val="212529"/>
          <w:kern w:val="0"/>
          <w:sz w:val="32"/>
          <w:szCs w:val="32"/>
        </w:rPr>
        <w:t>人必須靠努力才能活下去，山上的族人努力工作維持生活，祖靈看到努力再賜予日常的所需，沒有人會不勞而獲。</w:t>
      </w:r>
    </w:p>
    <w:p w14:paraId="4B856FFF" w14:textId="7FA10EA5" w:rsidR="00983F62" w:rsidRPr="00A96C32" w:rsidRDefault="00983F62" w:rsidP="00A96C3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A96C3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15E9"/>
    <w:rsid w:val="0000722D"/>
    <w:rsid w:val="00012320"/>
    <w:rsid w:val="00012D4A"/>
    <w:rsid w:val="00036AB1"/>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0383"/>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50E90"/>
    <w:rsid w:val="00264685"/>
    <w:rsid w:val="00276FA0"/>
    <w:rsid w:val="002919C6"/>
    <w:rsid w:val="002950DD"/>
    <w:rsid w:val="002A78D3"/>
    <w:rsid w:val="002B0FC1"/>
    <w:rsid w:val="002B1D87"/>
    <w:rsid w:val="002C37BA"/>
    <w:rsid w:val="002C72A5"/>
    <w:rsid w:val="003003EF"/>
    <w:rsid w:val="0030476D"/>
    <w:rsid w:val="00306947"/>
    <w:rsid w:val="003122F1"/>
    <w:rsid w:val="003127B7"/>
    <w:rsid w:val="00322638"/>
    <w:rsid w:val="00324BCA"/>
    <w:rsid w:val="0032619E"/>
    <w:rsid w:val="003263EB"/>
    <w:rsid w:val="0033316B"/>
    <w:rsid w:val="00346B1C"/>
    <w:rsid w:val="00357CAB"/>
    <w:rsid w:val="003677DD"/>
    <w:rsid w:val="00373F47"/>
    <w:rsid w:val="00377083"/>
    <w:rsid w:val="0038299B"/>
    <w:rsid w:val="00385E0F"/>
    <w:rsid w:val="0039553B"/>
    <w:rsid w:val="003A196D"/>
    <w:rsid w:val="003C15CC"/>
    <w:rsid w:val="003C4BE0"/>
    <w:rsid w:val="003C5875"/>
    <w:rsid w:val="003C6693"/>
    <w:rsid w:val="003D332F"/>
    <w:rsid w:val="003E1FBC"/>
    <w:rsid w:val="003E2799"/>
    <w:rsid w:val="00404F82"/>
    <w:rsid w:val="004057B8"/>
    <w:rsid w:val="00411A69"/>
    <w:rsid w:val="00413779"/>
    <w:rsid w:val="0041479B"/>
    <w:rsid w:val="00422116"/>
    <w:rsid w:val="00423D5E"/>
    <w:rsid w:val="0043122E"/>
    <w:rsid w:val="00454773"/>
    <w:rsid w:val="00460202"/>
    <w:rsid w:val="004A08D7"/>
    <w:rsid w:val="004A1D9B"/>
    <w:rsid w:val="004A334C"/>
    <w:rsid w:val="004A349B"/>
    <w:rsid w:val="004B1188"/>
    <w:rsid w:val="004C6FAB"/>
    <w:rsid w:val="004E1E98"/>
    <w:rsid w:val="004E32C8"/>
    <w:rsid w:val="004E5055"/>
    <w:rsid w:val="005043D3"/>
    <w:rsid w:val="00507329"/>
    <w:rsid w:val="00510BD0"/>
    <w:rsid w:val="00521142"/>
    <w:rsid w:val="00522930"/>
    <w:rsid w:val="00523404"/>
    <w:rsid w:val="00537E4B"/>
    <w:rsid w:val="00554297"/>
    <w:rsid w:val="0055622F"/>
    <w:rsid w:val="00593CD8"/>
    <w:rsid w:val="005A0EAF"/>
    <w:rsid w:val="005B1743"/>
    <w:rsid w:val="005B5767"/>
    <w:rsid w:val="005B618B"/>
    <w:rsid w:val="005D72EF"/>
    <w:rsid w:val="005E3094"/>
    <w:rsid w:val="005F4C9C"/>
    <w:rsid w:val="005F7ECA"/>
    <w:rsid w:val="00621C2A"/>
    <w:rsid w:val="00633AA3"/>
    <w:rsid w:val="00646ED3"/>
    <w:rsid w:val="00650CF6"/>
    <w:rsid w:val="006672F5"/>
    <w:rsid w:val="00671AED"/>
    <w:rsid w:val="00673C42"/>
    <w:rsid w:val="00674B80"/>
    <w:rsid w:val="006B30F7"/>
    <w:rsid w:val="006B3194"/>
    <w:rsid w:val="006C5E04"/>
    <w:rsid w:val="006D469F"/>
    <w:rsid w:val="006E133B"/>
    <w:rsid w:val="006F3E12"/>
    <w:rsid w:val="006F6F07"/>
    <w:rsid w:val="00731F94"/>
    <w:rsid w:val="0073570C"/>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969B4"/>
    <w:rsid w:val="009A1FAF"/>
    <w:rsid w:val="009B0FD3"/>
    <w:rsid w:val="009C4634"/>
    <w:rsid w:val="009E2D0A"/>
    <w:rsid w:val="009E365B"/>
    <w:rsid w:val="00A05483"/>
    <w:rsid w:val="00A11036"/>
    <w:rsid w:val="00A2061F"/>
    <w:rsid w:val="00A23C84"/>
    <w:rsid w:val="00A26227"/>
    <w:rsid w:val="00A26858"/>
    <w:rsid w:val="00A33692"/>
    <w:rsid w:val="00A378FE"/>
    <w:rsid w:val="00A37E8D"/>
    <w:rsid w:val="00A40F39"/>
    <w:rsid w:val="00A52B5C"/>
    <w:rsid w:val="00A615FC"/>
    <w:rsid w:val="00A65A5B"/>
    <w:rsid w:val="00A7546C"/>
    <w:rsid w:val="00A834AE"/>
    <w:rsid w:val="00A850A5"/>
    <w:rsid w:val="00A861A7"/>
    <w:rsid w:val="00A905F9"/>
    <w:rsid w:val="00A96C32"/>
    <w:rsid w:val="00AA02D6"/>
    <w:rsid w:val="00AA5EA1"/>
    <w:rsid w:val="00AC0AE8"/>
    <w:rsid w:val="00AC1BD3"/>
    <w:rsid w:val="00AC4CC0"/>
    <w:rsid w:val="00AD16B9"/>
    <w:rsid w:val="00AD62E9"/>
    <w:rsid w:val="00AF5950"/>
    <w:rsid w:val="00AF6852"/>
    <w:rsid w:val="00B12A43"/>
    <w:rsid w:val="00B12BCB"/>
    <w:rsid w:val="00B172C9"/>
    <w:rsid w:val="00B24D4F"/>
    <w:rsid w:val="00B31FEF"/>
    <w:rsid w:val="00B403CE"/>
    <w:rsid w:val="00B4326C"/>
    <w:rsid w:val="00B53425"/>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219DB"/>
    <w:rsid w:val="00C41AFD"/>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0E5D"/>
    <w:rsid w:val="00E77958"/>
    <w:rsid w:val="00E8390F"/>
    <w:rsid w:val="00E854B6"/>
    <w:rsid w:val="00E9078B"/>
    <w:rsid w:val="00E930C9"/>
    <w:rsid w:val="00EB2468"/>
    <w:rsid w:val="00EB3C66"/>
    <w:rsid w:val="00EB6F98"/>
    <w:rsid w:val="00EB7FAD"/>
    <w:rsid w:val="00ED2298"/>
    <w:rsid w:val="00EF05C1"/>
    <w:rsid w:val="00EF18DA"/>
    <w:rsid w:val="00EF31E1"/>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8099825">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4525173">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4409714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488114">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190587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2582630">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781357">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264950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5894583">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18750324">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645465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5383A-1B2A-4A53-A7DE-CF741E046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350</Words>
  <Characters>1996</Characters>
  <Application>Microsoft Office Word</Application>
  <DocSecurity>0</DocSecurity>
  <Lines>16</Lines>
  <Paragraphs>4</Paragraphs>
  <ScaleCrop>false</ScaleCrop>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2026-05-22T09:33:00Z</dcterms:created>
  <dcterms:modified xsi:type="dcterms:W3CDTF">2026-06-29T08:56:00Z</dcterms:modified>
</cp:coreProperties>
</file>